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877D5" w:rsidP="0038523D">
      <w:pPr>
        <w:spacing w:line="220" w:lineRule="atLeas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ascii="方正小标宋简体" w:eastAsia="方正小标宋简体" w:hAnsiTheme="minorEastAsia" w:hint="eastAsia"/>
          <w:b/>
          <w:sz w:val="44"/>
          <w:szCs w:val="44"/>
        </w:rPr>
        <w:t>服从专业调剂</w:t>
      </w:r>
      <w:r w:rsidR="0038523D" w:rsidRPr="009877D5">
        <w:rPr>
          <w:rFonts w:ascii="方正小标宋简体" w:eastAsia="方正小标宋简体" w:hAnsiTheme="minorEastAsia" w:hint="eastAsia"/>
          <w:b/>
          <w:sz w:val="44"/>
          <w:szCs w:val="44"/>
        </w:rPr>
        <w:t>申请书</w:t>
      </w:r>
    </w:p>
    <w:p w:rsidR="009877D5" w:rsidRPr="009877D5" w:rsidRDefault="009877D5" w:rsidP="0038523D">
      <w:pPr>
        <w:spacing w:line="220" w:lineRule="atLeas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</w:p>
    <w:p w:rsidR="0038523D" w:rsidRPr="009877D5" w:rsidRDefault="0038523D" w:rsidP="00213249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陕西中医药大学</w:t>
      </w:r>
      <w:r w:rsidR="00213249" w:rsidRPr="009877D5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38523D" w:rsidRPr="009877D5" w:rsidRDefault="0038523D" w:rsidP="0021324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本人姓名</w:t>
      </w:r>
      <w:r w:rsidRP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</w:t>
      </w:r>
      <w:r w:rsid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P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Pr="009877D5">
        <w:rPr>
          <w:rFonts w:ascii="仿宋_GB2312" w:eastAsia="仿宋_GB2312" w:hAnsiTheme="minorEastAsia" w:hint="eastAsia"/>
          <w:sz w:val="32"/>
          <w:szCs w:val="32"/>
        </w:rPr>
        <w:t>，考号</w:t>
      </w:r>
      <w:r w:rsidRP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Pr="009877D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  <w:r w:rsidRPr="009877D5">
        <w:rPr>
          <w:rFonts w:ascii="仿宋_GB2312" w:eastAsia="仿宋_GB2312" w:hAnsiTheme="minorEastAsia" w:hint="eastAsia"/>
          <w:sz w:val="32"/>
          <w:szCs w:val="32"/>
        </w:rPr>
        <w:t>，</w:t>
      </w:r>
      <w:r w:rsidR="009877D5">
        <w:rPr>
          <w:rFonts w:ascii="仿宋_GB2312" w:eastAsia="仿宋_GB2312" w:hAnsiTheme="minorEastAsia" w:hint="eastAsia"/>
          <w:sz w:val="32"/>
          <w:szCs w:val="32"/>
        </w:rPr>
        <w:t>一本</w:t>
      </w:r>
      <w:r w:rsidRPr="009877D5">
        <w:rPr>
          <w:rFonts w:ascii="仿宋_GB2312" w:eastAsia="仿宋_GB2312" w:hAnsiTheme="minorEastAsia" w:hint="eastAsia"/>
          <w:sz w:val="32"/>
          <w:szCs w:val="32"/>
        </w:rPr>
        <w:t>志愿报考贵校。因填报志愿时，操作失误，勾画了专业不服从调剂选项。现申请更正为：专业服从调剂。</w:t>
      </w:r>
    </w:p>
    <w:p w:rsidR="0038523D" w:rsidRPr="009877D5" w:rsidRDefault="0038523D" w:rsidP="0021324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望批准为盼。</w:t>
      </w:r>
    </w:p>
    <w:p w:rsidR="0038523D" w:rsidRPr="009877D5" w:rsidRDefault="0038523D" w:rsidP="00213249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:rsidR="0038523D" w:rsidRPr="009877D5" w:rsidRDefault="0038523D" w:rsidP="00213249">
      <w:pPr>
        <w:spacing w:line="360" w:lineRule="auto"/>
        <w:ind w:right="640" w:firstLineChars="1000" w:firstLine="320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申请人签字（按手印）：</w:t>
      </w:r>
    </w:p>
    <w:p w:rsidR="0038523D" w:rsidRPr="009877D5" w:rsidRDefault="0038523D" w:rsidP="00213249">
      <w:pPr>
        <w:spacing w:line="360" w:lineRule="auto"/>
        <w:ind w:right="640" w:firstLineChars="1000" w:firstLine="320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家长签字（按手印）：</w:t>
      </w:r>
    </w:p>
    <w:p w:rsidR="0038523D" w:rsidRPr="009877D5" w:rsidRDefault="0038523D" w:rsidP="00213249">
      <w:pPr>
        <w:spacing w:line="360" w:lineRule="auto"/>
        <w:ind w:right="640" w:firstLineChars="1000" w:firstLine="320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日期：</w:t>
      </w:r>
    </w:p>
    <w:p w:rsidR="0038523D" w:rsidRPr="009877D5" w:rsidRDefault="00213249" w:rsidP="00213249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 xml:space="preserve">                    手机号码：</w:t>
      </w:r>
    </w:p>
    <w:p w:rsidR="0038523D" w:rsidRPr="009877D5" w:rsidRDefault="0038523D" w:rsidP="00750D64">
      <w:pPr>
        <w:spacing w:line="360" w:lineRule="auto"/>
        <w:ind w:right="640"/>
        <w:rPr>
          <w:rFonts w:ascii="仿宋_GB2312" w:eastAsia="仿宋_GB2312" w:hAnsiTheme="minorEastAsia"/>
          <w:sz w:val="32"/>
          <w:szCs w:val="32"/>
        </w:rPr>
      </w:pPr>
      <w:r w:rsidRPr="009877D5">
        <w:rPr>
          <w:rFonts w:ascii="仿宋_GB2312" w:eastAsia="仿宋_GB2312" w:hAnsiTheme="minorEastAsia" w:hint="eastAsia"/>
          <w:sz w:val="32"/>
          <w:szCs w:val="32"/>
        </w:rPr>
        <w:t>附件：考生准考证复印件</w:t>
      </w:r>
      <w:r w:rsidR="00241855">
        <w:rPr>
          <w:rFonts w:ascii="仿宋_GB2312" w:eastAsia="仿宋_GB2312" w:hAnsiTheme="minorEastAsia" w:hint="eastAsia"/>
          <w:sz w:val="32"/>
          <w:szCs w:val="32"/>
        </w:rPr>
        <w:t>和考生身份证复印件</w:t>
      </w:r>
    </w:p>
    <w:sectPr w:rsidR="0038523D" w:rsidRPr="009877D5" w:rsidSect="00CA5F81">
      <w:pgSz w:w="11906" w:h="16838"/>
      <w:pgMar w:top="170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2C" w:rsidRDefault="00EC4A2C" w:rsidP="00026185">
      <w:pPr>
        <w:spacing w:after="0"/>
      </w:pPr>
      <w:r>
        <w:separator/>
      </w:r>
    </w:p>
  </w:endnote>
  <w:endnote w:type="continuationSeparator" w:id="0">
    <w:p w:rsidR="00EC4A2C" w:rsidRDefault="00EC4A2C" w:rsidP="000261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2C" w:rsidRDefault="00EC4A2C" w:rsidP="00026185">
      <w:pPr>
        <w:spacing w:after="0"/>
      </w:pPr>
      <w:r>
        <w:separator/>
      </w:r>
    </w:p>
  </w:footnote>
  <w:footnote w:type="continuationSeparator" w:id="0">
    <w:p w:rsidR="00EC4A2C" w:rsidRDefault="00EC4A2C" w:rsidP="000261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185"/>
    <w:rsid w:val="001121F0"/>
    <w:rsid w:val="00213249"/>
    <w:rsid w:val="00241855"/>
    <w:rsid w:val="002B1D67"/>
    <w:rsid w:val="00323B43"/>
    <w:rsid w:val="00363C64"/>
    <w:rsid w:val="0038523D"/>
    <w:rsid w:val="003D37D8"/>
    <w:rsid w:val="00426133"/>
    <w:rsid w:val="004358AB"/>
    <w:rsid w:val="0065674E"/>
    <w:rsid w:val="00750D64"/>
    <w:rsid w:val="007D770C"/>
    <w:rsid w:val="008B7726"/>
    <w:rsid w:val="009877D5"/>
    <w:rsid w:val="00A41D22"/>
    <w:rsid w:val="00B060E5"/>
    <w:rsid w:val="00BC58F9"/>
    <w:rsid w:val="00BF37B9"/>
    <w:rsid w:val="00C8328D"/>
    <w:rsid w:val="00CA5F81"/>
    <w:rsid w:val="00D31D50"/>
    <w:rsid w:val="00E95370"/>
    <w:rsid w:val="00EC4A2C"/>
    <w:rsid w:val="00ED0E42"/>
    <w:rsid w:val="00F8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1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1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1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1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2020-07-28T02:20:00Z</dcterms:modified>
</cp:coreProperties>
</file>