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50"/>
        <w:gridCol w:w="1470"/>
        <w:gridCol w:w="1620"/>
        <w:gridCol w:w="1635"/>
        <w:gridCol w:w="17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附件3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陕西中医药大学聘任期间师德师风考核表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政治面貌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职务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聘任时间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所在教研室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（科室）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聘任期间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师德师风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个人总结</w:t>
            </w:r>
          </w:p>
        </w:tc>
        <w:tc>
          <w:tcPr>
            <w:tcW w:w="81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本人签名：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所在教研室（科室）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鉴定意见</w:t>
            </w:r>
          </w:p>
        </w:tc>
        <w:tc>
          <w:tcPr>
            <w:tcW w:w="81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负责人签名：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仿宋_GB2312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所在单位考核意见</w:t>
            </w:r>
          </w:p>
        </w:tc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/>
              <w:ind w:firstLine="240" w:firstLineChars="100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建议期间师德考核结果：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合格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党总支（直属党支部）书记签名：          负责人签名：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年    月    日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教务处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意见</w:t>
            </w:r>
          </w:p>
        </w:tc>
        <w:tc>
          <w:tcPr>
            <w:tcW w:w="81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（期间是否存在教学差错、教学事故等情况）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3120" w:firstLineChars="13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负责人签字（盖章）：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81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研究生院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意见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（期间是否存在研究生教育师德师风负面清单所列情况）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负责人签字（盖章）：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校工会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意见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(期间是否自觉培养师风师德意识，确立师风师德观念，按师德规范自警自律情况)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负责人签字（盖章）：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党风廉政意见回复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二级纪委意见：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880" w:firstLineChars="1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负责人签字（盖章）：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4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811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校纪委意见：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负责人签字（盖章）：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320" w:firstLineChars="18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人事处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意见</w:t>
            </w:r>
          </w:p>
        </w:tc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3120" w:firstLineChars="13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负责人签字（盖章）：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学校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sz w:val="28"/>
                <w:szCs w:val="28"/>
                <w:u w:val="none"/>
                <w:lang w:val="en-US" w:eastAsia="zh-CN"/>
              </w:rPr>
              <w:t>意见</w:t>
            </w:r>
          </w:p>
        </w:tc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（盖章）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760" w:firstLineChars="24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689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MmI2MTA5M2IzNDc1ZmVjYTlkMGI3OTQ4N2IyODIifQ=="/>
  </w:docVars>
  <w:rsids>
    <w:rsidRoot w:val="00000000"/>
    <w:rsid w:val="01103C10"/>
    <w:rsid w:val="044E498E"/>
    <w:rsid w:val="04A66578"/>
    <w:rsid w:val="04D8694E"/>
    <w:rsid w:val="05704DD8"/>
    <w:rsid w:val="06DA4F1A"/>
    <w:rsid w:val="0B505490"/>
    <w:rsid w:val="0C374BFA"/>
    <w:rsid w:val="0EFA4090"/>
    <w:rsid w:val="11B27D3C"/>
    <w:rsid w:val="14310BBE"/>
    <w:rsid w:val="14F275B8"/>
    <w:rsid w:val="15451DDD"/>
    <w:rsid w:val="1B0B1EA9"/>
    <w:rsid w:val="1C493F61"/>
    <w:rsid w:val="1C874A89"/>
    <w:rsid w:val="1C9312AE"/>
    <w:rsid w:val="1DDC2BB3"/>
    <w:rsid w:val="1EC44265"/>
    <w:rsid w:val="209701D7"/>
    <w:rsid w:val="21B9611A"/>
    <w:rsid w:val="230A13B1"/>
    <w:rsid w:val="26136BD0"/>
    <w:rsid w:val="277B343D"/>
    <w:rsid w:val="28835BE3"/>
    <w:rsid w:val="2B34402E"/>
    <w:rsid w:val="2B520B1E"/>
    <w:rsid w:val="2BDB6BA0"/>
    <w:rsid w:val="2FE47B84"/>
    <w:rsid w:val="30B55C11"/>
    <w:rsid w:val="316466D7"/>
    <w:rsid w:val="31DA5031"/>
    <w:rsid w:val="35451E93"/>
    <w:rsid w:val="354E369B"/>
    <w:rsid w:val="3687595A"/>
    <w:rsid w:val="37865C12"/>
    <w:rsid w:val="3C1F4887"/>
    <w:rsid w:val="3CD1792F"/>
    <w:rsid w:val="41207BDA"/>
    <w:rsid w:val="41C55588"/>
    <w:rsid w:val="442C6AD7"/>
    <w:rsid w:val="44611B38"/>
    <w:rsid w:val="47680E90"/>
    <w:rsid w:val="4CDD5E7C"/>
    <w:rsid w:val="509E7AD3"/>
    <w:rsid w:val="51713037"/>
    <w:rsid w:val="54BF230B"/>
    <w:rsid w:val="551E5284"/>
    <w:rsid w:val="578F06BB"/>
    <w:rsid w:val="5AD563E4"/>
    <w:rsid w:val="5C4750C0"/>
    <w:rsid w:val="5D4B5084"/>
    <w:rsid w:val="5DD24E5D"/>
    <w:rsid w:val="60113E5B"/>
    <w:rsid w:val="611063C8"/>
    <w:rsid w:val="61BC20AC"/>
    <w:rsid w:val="63D0333C"/>
    <w:rsid w:val="65666FC3"/>
    <w:rsid w:val="659A0956"/>
    <w:rsid w:val="66E10D38"/>
    <w:rsid w:val="685E210F"/>
    <w:rsid w:val="6BF32B6E"/>
    <w:rsid w:val="6BFF0F51"/>
    <w:rsid w:val="6CAC53A7"/>
    <w:rsid w:val="6D674FCA"/>
    <w:rsid w:val="6DEA7FA1"/>
    <w:rsid w:val="6EC802E2"/>
    <w:rsid w:val="70C54D83"/>
    <w:rsid w:val="73D86297"/>
    <w:rsid w:val="749B021A"/>
    <w:rsid w:val="7610256F"/>
    <w:rsid w:val="7826607A"/>
    <w:rsid w:val="79B060D9"/>
    <w:rsid w:val="7A1C069F"/>
    <w:rsid w:val="7BB82DD9"/>
    <w:rsid w:val="7D63567A"/>
    <w:rsid w:val="7E271C36"/>
    <w:rsid w:val="7E2D1F10"/>
    <w:rsid w:val="7EC0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2021-11-14T12:17:00Z</dcterms:created>
  <dc:creator>49871</dc:creator>
  <cp:lastModifiedBy>羊儿 Struggling</cp:lastModifiedBy>
  <cp:lastPrinted>2021-11-15T08:37:00Z</cp:lastPrinted>
  <dcterms:modified xsi:type="dcterms:W3CDTF">2023-10-11T08:29:09Z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CDFD15F1181346558237B8EF97743A3B</vt:lpwstr>
  </property>
</Properties>
</file>