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B6940" w14:textId="77777777" w:rsidR="0008635C" w:rsidRPr="0008635C" w:rsidRDefault="0008635C" w:rsidP="0008635C">
      <w:pPr>
        <w:spacing w:line="560" w:lineRule="exact"/>
        <w:jc w:val="left"/>
        <w:rPr>
          <w:rFonts w:ascii="宋体" w:eastAsia="宋体" w:hAnsi="宋体" w:cs="方正小标宋简体"/>
          <w:sz w:val="32"/>
          <w:szCs w:val="32"/>
        </w:rPr>
      </w:pPr>
      <w:r w:rsidRPr="0008635C">
        <w:rPr>
          <w:rFonts w:ascii="宋体" w:eastAsia="宋体" w:hAnsi="宋体" w:cs="方正小标宋简体" w:hint="eastAsia"/>
          <w:sz w:val="32"/>
          <w:szCs w:val="32"/>
        </w:rPr>
        <w:t>附件1</w:t>
      </w:r>
    </w:p>
    <w:p w14:paraId="7521AF90" w14:textId="77777777" w:rsidR="0008635C" w:rsidRPr="0008635C" w:rsidRDefault="0008635C" w:rsidP="0008635C">
      <w:pPr>
        <w:spacing w:line="560" w:lineRule="exact"/>
        <w:jc w:val="left"/>
        <w:rPr>
          <w:rFonts w:ascii="宋体" w:eastAsia="宋体" w:hAnsi="宋体" w:cs="方正小标宋简体"/>
          <w:sz w:val="32"/>
          <w:szCs w:val="32"/>
        </w:rPr>
      </w:pPr>
    </w:p>
    <w:p w14:paraId="2859160F" w14:textId="304F2DEA" w:rsidR="0008635C" w:rsidRPr="0008635C" w:rsidRDefault="0008635C" w:rsidP="0008635C">
      <w:pPr>
        <w:spacing w:line="560" w:lineRule="exact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bookmarkStart w:id="0" w:name="_GoBack"/>
      <w:r w:rsidRPr="0008635C">
        <w:rPr>
          <w:rFonts w:ascii="宋体" w:eastAsia="宋体" w:hAnsi="宋体" w:cs="方正小标宋简体" w:hint="eastAsia"/>
          <w:b/>
          <w:bCs/>
          <w:sz w:val="40"/>
          <w:szCs w:val="40"/>
        </w:rPr>
        <w:t>陕西中医药大学科技成果</w:t>
      </w:r>
      <w:r w:rsidR="00966CF4">
        <w:rPr>
          <w:rFonts w:ascii="宋体" w:eastAsia="宋体" w:hAnsi="宋体" w:cs="方正小标宋简体" w:hint="eastAsia"/>
          <w:b/>
          <w:bCs/>
          <w:sz w:val="40"/>
          <w:szCs w:val="40"/>
        </w:rPr>
        <w:t>转移转化</w:t>
      </w:r>
      <w:r w:rsidRPr="0008635C">
        <w:rPr>
          <w:rFonts w:ascii="宋体" w:eastAsia="宋体" w:hAnsi="宋体" w:cs="方正小标宋简体" w:hint="eastAsia"/>
          <w:b/>
          <w:bCs/>
          <w:sz w:val="40"/>
          <w:szCs w:val="40"/>
        </w:rPr>
        <w:t>项目</w:t>
      </w:r>
    </w:p>
    <w:p w14:paraId="7CB002E8" w14:textId="77777777" w:rsidR="0008635C" w:rsidRPr="0008635C" w:rsidRDefault="0008635C" w:rsidP="0008635C">
      <w:pPr>
        <w:spacing w:line="560" w:lineRule="exact"/>
        <w:jc w:val="center"/>
        <w:rPr>
          <w:rFonts w:ascii="Calibri" w:eastAsia="仿宋_gb2312" w:hAnsi="Calibri" w:cs="Times New Roman"/>
          <w:sz w:val="32"/>
        </w:rPr>
      </w:pPr>
      <w:r w:rsidRPr="0008635C">
        <w:rPr>
          <w:rFonts w:ascii="宋体" w:eastAsia="宋体" w:hAnsi="宋体" w:cs="方正小标宋简体" w:hint="eastAsia"/>
          <w:b/>
          <w:bCs/>
          <w:sz w:val="40"/>
          <w:szCs w:val="40"/>
        </w:rPr>
        <w:t>指南建议表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268"/>
        <w:gridCol w:w="2261"/>
        <w:gridCol w:w="2275"/>
      </w:tblGrid>
      <w:tr w:rsidR="0008635C" w:rsidRPr="0008635C" w14:paraId="00BE08A3" w14:textId="77777777" w:rsidTr="00224ED2">
        <w:trPr>
          <w:trHeight w:val="7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76C66BC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5DD" w14:textId="77777777" w:rsidR="0008635C" w:rsidRPr="0008635C" w:rsidRDefault="0008635C" w:rsidP="0008635C">
            <w:pPr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08635C" w:rsidRPr="0008635C" w14:paraId="4498FEB3" w14:textId="77777777" w:rsidTr="00224ED2">
        <w:trPr>
          <w:trHeight w:val="7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788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需求名称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65E" w14:textId="77777777" w:rsidR="0008635C" w:rsidRPr="0008635C" w:rsidRDefault="0008635C" w:rsidP="0008635C">
            <w:pPr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08635C" w:rsidRPr="0008635C" w14:paraId="4B96CB99" w14:textId="77777777" w:rsidTr="00224ED2">
        <w:trPr>
          <w:trHeight w:val="7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F364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建 议 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1F6B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0869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9B5B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08635C" w:rsidRPr="0008635C" w14:paraId="5EB4FF33" w14:textId="77777777" w:rsidTr="00224ED2">
        <w:trPr>
          <w:trHeight w:val="7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88BE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AE5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A65B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D1DD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08635C" w:rsidRPr="0008635C" w14:paraId="57D3BBC9" w14:textId="77777777" w:rsidTr="00224ED2">
        <w:trPr>
          <w:trHeight w:val="7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14A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proofErr w:type="gramStart"/>
            <w:r w:rsidRPr="0008635C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>邮</w:t>
            </w:r>
            <w:proofErr w:type="gramEnd"/>
            <w:r w:rsidRPr="0008635C">
              <w:rPr>
                <w:rFonts w:ascii="宋体" w:eastAsia="宋体" w:hAnsi="宋体" w:cs="仿宋" w:hint="eastAsia"/>
                <w:b/>
                <w:kern w:val="0"/>
                <w:sz w:val="28"/>
                <w:szCs w:val="28"/>
              </w:rPr>
              <w:t xml:space="preserve">    箱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4F3" w14:textId="77777777" w:rsidR="0008635C" w:rsidRPr="0008635C" w:rsidRDefault="0008635C" w:rsidP="0008635C">
            <w:pPr>
              <w:jc w:val="center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</w:p>
        </w:tc>
      </w:tr>
      <w:tr w:rsidR="0008635C" w:rsidRPr="0008635C" w14:paraId="3F7C9E46" w14:textId="77777777" w:rsidTr="00224ED2">
        <w:trPr>
          <w:trHeight w:val="14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23B" w14:textId="77777777" w:rsidR="0008635C" w:rsidRPr="0008635C" w:rsidRDefault="0008635C" w:rsidP="0008635C">
            <w:pPr>
              <w:jc w:val="left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成果技术情况（200字）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713" w14:textId="77777777" w:rsidR="0008635C" w:rsidRPr="0008635C" w:rsidRDefault="0008635C" w:rsidP="0008635C">
            <w:pPr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请简要说明该成果的国内外技术对比情况</w:t>
            </w:r>
          </w:p>
        </w:tc>
      </w:tr>
      <w:tr w:rsidR="0008635C" w:rsidRPr="0008635C" w14:paraId="6A3FCB26" w14:textId="77777777" w:rsidTr="00224ED2">
        <w:trPr>
          <w:trHeight w:val="14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AA04" w14:textId="77777777" w:rsidR="0008635C" w:rsidRPr="0008635C" w:rsidRDefault="0008635C" w:rsidP="0008635C">
            <w:pPr>
              <w:jc w:val="left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成果主要内容（200字）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2FA" w14:textId="77777777" w:rsidR="0008635C" w:rsidRPr="0008635C" w:rsidRDefault="0008635C" w:rsidP="0008635C">
            <w:pPr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请简要说明该成果的关键技术及相关技术指标</w:t>
            </w:r>
          </w:p>
        </w:tc>
      </w:tr>
      <w:tr w:rsidR="0008635C" w:rsidRPr="0008635C" w14:paraId="46D6AEEE" w14:textId="77777777" w:rsidTr="00224ED2">
        <w:trPr>
          <w:trHeight w:val="16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1D7" w14:textId="77777777" w:rsidR="0008635C" w:rsidRPr="0008635C" w:rsidRDefault="0008635C" w:rsidP="0008635C">
            <w:pPr>
              <w:jc w:val="left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成果转化规模和效益指标（200字）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6133" w14:textId="77777777" w:rsidR="0008635C" w:rsidRPr="0008635C" w:rsidRDefault="0008635C" w:rsidP="0008635C">
            <w:pPr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kern w:val="0"/>
                <w:sz w:val="28"/>
                <w:szCs w:val="28"/>
              </w:rPr>
              <w:t>请简要说明成果的投入产出及预期经济社会效益情况</w:t>
            </w:r>
          </w:p>
        </w:tc>
      </w:tr>
      <w:tr w:rsidR="0008635C" w:rsidRPr="0008635C" w14:paraId="797A712F" w14:textId="77777777" w:rsidTr="00224ED2">
        <w:trPr>
          <w:trHeight w:val="1731"/>
          <w:jc w:val="center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C4A" w14:textId="77777777" w:rsidR="0008635C" w:rsidRPr="0008635C" w:rsidRDefault="0008635C" w:rsidP="0008635C">
            <w:pPr>
              <w:spacing w:beforeLines="50" w:before="156" w:line="360" w:lineRule="auto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 xml:space="preserve">  所属部门：  </w:t>
            </w:r>
            <w:r w:rsidRPr="0008635C"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  <w:t xml:space="preserve">     </w:t>
            </w:r>
            <w:r w:rsidRPr="0008635C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（公章）</w:t>
            </w:r>
          </w:p>
          <w:p w14:paraId="1C3B65D5" w14:textId="77777777" w:rsidR="0008635C" w:rsidRPr="0008635C" w:rsidRDefault="0008635C" w:rsidP="0008635C">
            <w:pPr>
              <w:spacing w:beforeLines="50" w:before="156" w:line="360" w:lineRule="auto"/>
              <w:rPr>
                <w:rFonts w:ascii="宋体" w:eastAsia="宋体" w:hAnsi="宋体" w:cs="仿宋_gb2312"/>
                <w:b/>
                <w:kern w:val="0"/>
                <w:sz w:val="28"/>
                <w:szCs w:val="28"/>
              </w:rPr>
            </w:pPr>
          </w:p>
          <w:p w14:paraId="2DBE52C7" w14:textId="77777777" w:rsidR="0008635C" w:rsidRPr="0008635C" w:rsidRDefault="0008635C" w:rsidP="0008635C">
            <w:pPr>
              <w:ind w:right="560"/>
              <w:jc w:val="right"/>
              <w:rPr>
                <w:rFonts w:ascii="宋体" w:eastAsia="宋体" w:hAnsi="宋体" w:cs="仿宋_gb2312"/>
                <w:kern w:val="0"/>
                <w:sz w:val="28"/>
                <w:szCs w:val="28"/>
              </w:rPr>
            </w:pPr>
            <w:r w:rsidRPr="0008635C">
              <w:rPr>
                <w:rFonts w:ascii="宋体" w:eastAsia="宋体" w:hAnsi="宋体" w:cs="仿宋_gb2312" w:hint="eastAsia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 w14:paraId="6955108F" w14:textId="77777777" w:rsidR="0008635C" w:rsidRPr="0008635C" w:rsidRDefault="0008635C" w:rsidP="0008635C">
      <w:pPr>
        <w:rPr>
          <w:rFonts w:ascii="等线" w:eastAsia="等线" w:hAnsi="等线" w:cs="Times New Roman"/>
        </w:rPr>
      </w:pPr>
    </w:p>
    <w:p w14:paraId="329AC75F" w14:textId="77777777" w:rsidR="0008635C" w:rsidRPr="0008635C" w:rsidRDefault="0008635C"/>
    <w:sectPr w:rsidR="0008635C" w:rsidRPr="00086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5C"/>
    <w:rsid w:val="0008635C"/>
    <w:rsid w:val="0096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95B6"/>
  <w15:chartTrackingRefBased/>
  <w15:docId w15:val="{4A887D62-20F7-463F-9E27-3791C8E5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2022-06-07T08:59:00Z</dcterms:created>
  <dcterms:modified xsi:type="dcterms:W3CDTF">2022-09-30T08:50:00Z</dcterms:modified>
</cp:coreProperties>
</file>